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FBD0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b w:val="0"/>
          <w:bCs/>
          <w:sz w:val="44"/>
          <w:szCs w:val="44"/>
          <w:lang w:eastAsia="zh-CN"/>
        </w:rPr>
      </w:pPr>
      <w:r>
        <w:rPr>
          <w:rFonts w:hint="eastAsia" w:ascii="Times New Roman" w:hAnsi="Times New Roman" w:eastAsia="方正小标宋简体" w:cs="方正小标宋简体"/>
          <w:b w:val="0"/>
          <w:bCs/>
          <w:sz w:val="44"/>
          <w:szCs w:val="44"/>
        </w:rPr>
        <w:t>鞍山</w:t>
      </w:r>
      <w:r>
        <w:rPr>
          <w:rFonts w:hint="eastAsia" w:ascii="Times New Roman" w:hAnsi="Times New Roman" w:eastAsia="方正小标宋简体" w:cs="方正小标宋简体"/>
          <w:b w:val="0"/>
          <w:bCs/>
          <w:sz w:val="44"/>
          <w:szCs w:val="44"/>
          <w:lang w:val="en-US" w:eastAsia="zh-CN"/>
        </w:rPr>
        <w:t>道街道</w:t>
      </w:r>
      <w:r>
        <w:rPr>
          <w:rFonts w:hint="eastAsia" w:ascii="Times New Roman" w:hAnsi="Times New Roman" w:eastAsia="方正小标宋简体" w:cs="方正小标宋简体"/>
          <w:b w:val="0"/>
          <w:bCs/>
          <w:sz w:val="44"/>
          <w:szCs w:val="44"/>
        </w:rPr>
        <w:t>办事处202</w:t>
      </w:r>
      <w:r>
        <w:rPr>
          <w:rFonts w:hint="eastAsia" w:ascii="Times New Roman" w:hAnsi="Times New Roman" w:eastAsia="方正小标宋简体" w:cs="方正小标宋简体"/>
          <w:b w:val="0"/>
          <w:bCs/>
          <w:sz w:val="44"/>
          <w:szCs w:val="44"/>
          <w:lang w:val="en-US" w:eastAsia="zh-CN"/>
        </w:rPr>
        <w:t>6</w:t>
      </w:r>
      <w:r>
        <w:rPr>
          <w:rFonts w:hint="eastAsia" w:ascii="Times New Roman" w:hAnsi="Times New Roman" w:eastAsia="方正小标宋简体" w:cs="方正小标宋简体"/>
          <w:b w:val="0"/>
          <w:bCs/>
          <w:sz w:val="44"/>
          <w:szCs w:val="44"/>
        </w:rPr>
        <w:t>年</w:t>
      </w:r>
      <w:r>
        <w:rPr>
          <w:rFonts w:hint="eastAsia" w:ascii="Times New Roman" w:hAnsi="Times New Roman" w:eastAsia="方正小标宋简体" w:cs="方正小标宋简体"/>
          <w:b w:val="0"/>
          <w:bCs/>
          <w:sz w:val="44"/>
          <w:szCs w:val="44"/>
          <w:lang w:val="en-US" w:eastAsia="zh-CN"/>
        </w:rPr>
        <w:t>7月</w:t>
      </w:r>
    </w:p>
    <w:p w14:paraId="3C65EAB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rPr>
        <w:t>重度残疾人补贴工作公示</w:t>
      </w:r>
    </w:p>
    <w:p w14:paraId="4D1FEFDF">
      <w:pPr>
        <w:spacing w:line="480" w:lineRule="exact"/>
        <w:ind w:firstLine="560" w:firstLineChars="200"/>
        <w:rPr>
          <w:rFonts w:ascii="Times New Roman" w:hAnsi="Times New Roman"/>
          <w:sz w:val="28"/>
        </w:rPr>
      </w:pPr>
    </w:p>
    <w:p w14:paraId="0D7ABE74">
      <w:pPr>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color w:val="000000"/>
          <w:sz w:val="32"/>
          <w:szCs w:val="32"/>
          <w:shd w:val="clear" w:color="auto" w:fill="FFFFFF"/>
        </w:rPr>
        <w:t>为深入贯彻落实《国务院关于全面建立困难残疾人生活补贴和重度残疾人护理补贴制度的意见》（国发〔2015〕52号，以下简称《意见》）,《</w:t>
      </w:r>
      <w:r>
        <w:rPr>
          <w:rStyle w:val="8"/>
          <w:rFonts w:hint="eastAsia" w:ascii="Times New Roman" w:hAnsi="Times New Roman" w:eastAsia="仿宋_GB2312" w:cs="仿宋_GB2312"/>
          <w:b w:val="0"/>
          <w:bCs w:val="0"/>
          <w:color w:val="000000"/>
          <w:sz w:val="32"/>
          <w:szCs w:val="32"/>
        </w:rPr>
        <w:t>内蒙古自治区人民政府关于全面建立困难残疾人生活补贴和重度残疾人护理补贴制度的实施意见</w:t>
      </w:r>
      <w:r>
        <w:rPr>
          <w:rFonts w:hint="eastAsia" w:ascii="Times New Roman" w:hAnsi="Times New Roman" w:eastAsia="仿宋_GB2312" w:cs="仿宋_GB2312"/>
          <w:b w:val="0"/>
          <w:bCs w:val="0"/>
          <w:color w:val="000000"/>
          <w:sz w:val="32"/>
          <w:szCs w:val="32"/>
          <w:shd w:val="clear" w:color="auto" w:fill="FFFFFF"/>
        </w:rPr>
        <w:t>》</w:t>
      </w:r>
      <w:r>
        <w:rPr>
          <w:rFonts w:hint="eastAsia" w:ascii="Times New Roman" w:hAnsi="Times New Roman" w:eastAsia="仿宋_GB2312" w:cs="仿宋_GB2312"/>
          <w:b w:val="0"/>
          <w:bCs w:val="0"/>
          <w:color w:val="000000"/>
          <w:sz w:val="32"/>
          <w:szCs w:val="32"/>
          <w:shd w:val="clear" w:color="auto" w:fill="FFFFFF"/>
          <w:lang w:eastAsia="zh-CN"/>
        </w:rPr>
        <w:t>（</w:t>
      </w:r>
      <w:r>
        <w:rPr>
          <w:rStyle w:val="8"/>
          <w:rFonts w:hint="eastAsia" w:ascii="Times New Roman" w:hAnsi="Times New Roman" w:eastAsia="仿宋_GB2312" w:cs="仿宋_GB2312"/>
          <w:b w:val="0"/>
          <w:bCs w:val="0"/>
          <w:color w:val="000000"/>
          <w:sz w:val="32"/>
          <w:szCs w:val="32"/>
        </w:rPr>
        <w:t>内政发〔2015〕135号</w:t>
      </w:r>
      <w:r>
        <w:rPr>
          <w:rFonts w:hint="eastAsia" w:ascii="Times New Roman" w:hAnsi="Times New Roman" w:eastAsia="仿宋_GB2312" w:cs="仿宋_GB2312"/>
          <w:b w:val="0"/>
          <w:bCs w:val="0"/>
          <w:color w:val="000000"/>
          <w:sz w:val="32"/>
          <w:szCs w:val="32"/>
          <w:shd w:val="clear" w:color="auto" w:fill="FFFFFF"/>
          <w:lang w:eastAsia="zh-CN"/>
        </w:rPr>
        <w:t>）</w:t>
      </w:r>
      <w:r>
        <w:rPr>
          <w:rFonts w:hint="eastAsia" w:ascii="Times New Roman" w:hAnsi="Times New Roman" w:eastAsia="仿宋_GB2312" w:cs="仿宋_GB2312"/>
          <w:b w:val="0"/>
          <w:bCs w:val="0"/>
          <w:color w:val="000000"/>
          <w:sz w:val="32"/>
          <w:szCs w:val="32"/>
          <w:shd w:val="clear" w:color="auto" w:fill="FFFFFF"/>
        </w:rPr>
        <w:t>精神，</w:t>
      </w:r>
      <w:r>
        <w:rPr>
          <w:rFonts w:hint="eastAsia" w:ascii="Times New Roman" w:hAnsi="Times New Roman" w:eastAsia="仿宋_GB2312" w:cs="仿宋_GB2312"/>
          <w:b w:val="0"/>
          <w:bCs w:val="0"/>
          <w:sz w:val="32"/>
          <w:szCs w:val="32"/>
        </w:rPr>
        <w:t>对持有中华人民共和国第二代残疾人证且等级为一级、二级残疾人员，本着公开、公正、透明的原则，现将202</w:t>
      </w:r>
      <w:r>
        <w:rPr>
          <w:rFonts w:hint="eastAsia" w:ascii="Times New Roman" w:hAnsi="Times New Roman" w:eastAsia="仿宋_GB2312" w:cs="仿宋_GB2312"/>
          <w:b w:val="0"/>
          <w:bCs w:val="0"/>
          <w:sz w:val="32"/>
          <w:szCs w:val="32"/>
          <w:lang w:val="en-US" w:eastAsia="zh-CN"/>
        </w:rPr>
        <w:t>6</w:t>
      </w:r>
      <w:r>
        <w:rPr>
          <w:rFonts w:hint="eastAsia" w:ascii="Times New Roman" w:hAnsi="Times New Roman" w:eastAsia="仿宋_GB2312" w:cs="仿宋_GB2312"/>
          <w:b w:val="0"/>
          <w:bCs w:val="0"/>
          <w:sz w:val="32"/>
          <w:szCs w:val="32"/>
        </w:rPr>
        <w:t>年</w:t>
      </w:r>
      <w:r>
        <w:rPr>
          <w:rFonts w:hint="eastAsia" w:ascii="Times New Roman" w:hAnsi="Times New Roman" w:eastAsia="仿宋_GB2312" w:cs="仿宋_GB2312"/>
          <w:b w:val="0"/>
          <w:bCs w:val="0"/>
          <w:sz w:val="32"/>
          <w:szCs w:val="32"/>
          <w:lang w:val="en-US" w:eastAsia="zh-CN"/>
        </w:rPr>
        <w:t>7月</w:t>
      </w:r>
      <w:r>
        <w:rPr>
          <w:rFonts w:hint="eastAsia" w:ascii="Times New Roman" w:hAnsi="Times New Roman" w:eastAsia="仿宋_GB2312" w:cs="仿宋_GB2312"/>
          <w:b w:val="0"/>
          <w:bCs w:val="0"/>
          <w:sz w:val="32"/>
          <w:szCs w:val="32"/>
        </w:rPr>
        <w:t>鞍山</w:t>
      </w:r>
      <w:r>
        <w:rPr>
          <w:rFonts w:hint="eastAsia" w:ascii="Times New Roman" w:hAnsi="Times New Roman" w:eastAsia="仿宋_GB2312" w:cs="仿宋_GB2312"/>
          <w:b w:val="0"/>
          <w:bCs w:val="0"/>
          <w:sz w:val="32"/>
          <w:szCs w:val="32"/>
          <w:lang w:val="en-US" w:eastAsia="zh-CN"/>
        </w:rPr>
        <w:t>道街道</w:t>
      </w:r>
      <w:r>
        <w:rPr>
          <w:rFonts w:hint="eastAsia" w:ascii="Times New Roman" w:hAnsi="Times New Roman" w:eastAsia="仿宋_GB2312" w:cs="仿宋_GB2312"/>
          <w:b w:val="0"/>
          <w:bCs w:val="0"/>
          <w:sz w:val="32"/>
          <w:szCs w:val="32"/>
        </w:rPr>
        <w:t>办事处重度残疾</w:t>
      </w:r>
      <w:r>
        <w:rPr>
          <w:rFonts w:hint="eastAsia" w:ascii="Times New Roman" w:hAnsi="Times New Roman" w:eastAsia="仿宋_GB2312" w:cs="仿宋_GB2312"/>
          <w:b w:val="0"/>
          <w:bCs w:val="0"/>
          <w:sz w:val="32"/>
          <w:szCs w:val="32"/>
          <w:lang w:val="en-US" w:eastAsia="zh-CN"/>
        </w:rPr>
        <w:t>护理</w:t>
      </w:r>
      <w:r>
        <w:rPr>
          <w:rFonts w:hint="eastAsia" w:ascii="Times New Roman" w:hAnsi="Times New Roman" w:eastAsia="仿宋_GB2312" w:cs="仿宋_GB2312"/>
          <w:b w:val="0"/>
          <w:bCs w:val="0"/>
          <w:sz w:val="32"/>
          <w:szCs w:val="32"/>
        </w:rPr>
        <w:t>补贴</w:t>
      </w:r>
      <w:r>
        <w:rPr>
          <w:rFonts w:hint="eastAsia" w:ascii="Times New Roman" w:hAnsi="Times New Roman" w:eastAsia="仿宋_GB2312" w:cs="仿宋_GB2312"/>
          <w:b w:val="0"/>
          <w:bCs w:val="0"/>
          <w:sz w:val="32"/>
          <w:szCs w:val="32"/>
          <w:lang w:val="en-US" w:eastAsia="zh-CN"/>
        </w:rPr>
        <w:t>新增、停发</w:t>
      </w:r>
      <w:r>
        <w:rPr>
          <w:rFonts w:hint="eastAsia" w:ascii="Times New Roman" w:hAnsi="Times New Roman" w:eastAsia="仿宋_GB2312" w:cs="仿宋_GB2312"/>
          <w:b w:val="0"/>
          <w:bCs w:val="0"/>
          <w:sz w:val="32"/>
          <w:szCs w:val="32"/>
        </w:rPr>
        <w:t>名单公示，接受社会监督。</w:t>
      </w:r>
    </w:p>
    <w:p w14:paraId="432F976E">
      <w:pPr>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如有异议，请尽快提供事实依据，可直接向街道办事处反映。</w:t>
      </w:r>
    </w:p>
    <w:p w14:paraId="77760B8A">
      <w:pPr>
        <w:ind w:left="638" w:leftChars="304" w:firstLine="0" w:firstLineChars="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公示时间：</w:t>
      </w:r>
      <w:r>
        <w:rPr>
          <w:rFonts w:hint="eastAsia" w:ascii="Times New Roman" w:hAnsi="Times New Roman" w:eastAsia="仿宋_GB2312" w:cs="仿宋_GB2312"/>
          <w:b w:val="0"/>
          <w:bCs w:val="0"/>
          <w:sz w:val="32"/>
          <w:szCs w:val="32"/>
          <w:u w:val="single"/>
          <w:lang w:val="en-US" w:eastAsia="zh-CN"/>
        </w:rPr>
        <w:t>2026</w:t>
      </w:r>
      <w:r>
        <w:rPr>
          <w:rFonts w:hint="eastAsia" w:ascii="Times New Roman" w:hAnsi="Times New Roman" w:eastAsia="仿宋_GB2312" w:cs="仿宋_GB2312"/>
          <w:b w:val="0"/>
          <w:bCs w:val="0"/>
          <w:sz w:val="32"/>
          <w:szCs w:val="32"/>
        </w:rPr>
        <w:t>年</w:t>
      </w:r>
      <w:r>
        <w:rPr>
          <w:rFonts w:hint="eastAsia" w:ascii="Times New Roman" w:hAnsi="Times New Roman" w:eastAsia="仿宋_GB2312" w:cs="仿宋_GB2312"/>
          <w:b w:val="0"/>
          <w:bCs w:val="0"/>
          <w:sz w:val="32"/>
          <w:szCs w:val="32"/>
          <w:u w:val="single"/>
          <w:lang w:val="en-US" w:eastAsia="zh-CN"/>
        </w:rPr>
        <w:t>7</w:t>
      </w:r>
      <w:r>
        <w:rPr>
          <w:rFonts w:hint="eastAsia" w:ascii="Times New Roman" w:hAnsi="Times New Roman" w:eastAsia="仿宋_GB2312" w:cs="仿宋_GB2312"/>
          <w:b w:val="0"/>
          <w:bCs w:val="0"/>
          <w:sz w:val="32"/>
          <w:szCs w:val="32"/>
        </w:rPr>
        <w:t>月</w:t>
      </w:r>
      <w:r>
        <w:rPr>
          <w:rFonts w:hint="eastAsia" w:ascii="Times New Roman" w:hAnsi="Times New Roman" w:eastAsia="仿宋_GB2312" w:cs="仿宋_GB2312"/>
          <w:b w:val="0"/>
          <w:bCs w:val="0"/>
          <w:sz w:val="32"/>
          <w:szCs w:val="32"/>
          <w:u w:val="single"/>
          <w:lang w:val="en-US" w:eastAsia="zh-CN"/>
        </w:rPr>
        <w:t>24</w:t>
      </w:r>
      <w:r>
        <w:rPr>
          <w:rFonts w:hint="eastAsia" w:ascii="Times New Roman" w:hAnsi="Times New Roman" w:eastAsia="仿宋_GB2312" w:cs="仿宋_GB2312"/>
          <w:b w:val="0"/>
          <w:bCs w:val="0"/>
          <w:sz w:val="32"/>
          <w:szCs w:val="32"/>
        </w:rPr>
        <w:t>日至</w:t>
      </w:r>
      <w:r>
        <w:rPr>
          <w:rFonts w:hint="eastAsia" w:ascii="Times New Roman" w:hAnsi="Times New Roman" w:eastAsia="仿宋_GB2312" w:cs="仿宋_GB2312"/>
          <w:b w:val="0"/>
          <w:bCs w:val="0"/>
          <w:sz w:val="32"/>
          <w:szCs w:val="32"/>
          <w:u w:val="single"/>
          <w:lang w:val="en-US" w:eastAsia="zh-CN"/>
        </w:rPr>
        <w:t>2026</w:t>
      </w:r>
      <w:r>
        <w:rPr>
          <w:rFonts w:hint="eastAsia" w:ascii="Times New Roman" w:hAnsi="Times New Roman" w:eastAsia="仿宋_GB2312" w:cs="仿宋_GB2312"/>
          <w:b w:val="0"/>
          <w:bCs w:val="0"/>
          <w:sz w:val="32"/>
          <w:szCs w:val="32"/>
        </w:rPr>
        <w:t>年</w:t>
      </w:r>
      <w:r>
        <w:rPr>
          <w:rFonts w:hint="eastAsia" w:ascii="Times New Roman" w:hAnsi="Times New Roman" w:eastAsia="仿宋_GB2312" w:cs="仿宋_GB2312"/>
          <w:b w:val="0"/>
          <w:bCs w:val="0"/>
          <w:sz w:val="32"/>
          <w:szCs w:val="32"/>
          <w:u w:val="single"/>
          <w:lang w:val="en-US" w:eastAsia="zh-CN"/>
        </w:rPr>
        <w:t>7</w:t>
      </w:r>
      <w:r>
        <w:rPr>
          <w:rFonts w:hint="eastAsia" w:ascii="Times New Roman" w:hAnsi="Times New Roman" w:eastAsia="仿宋_GB2312" w:cs="仿宋_GB2312"/>
          <w:b w:val="0"/>
          <w:bCs w:val="0"/>
          <w:sz w:val="32"/>
          <w:szCs w:val="32"/>
        </w:rPr>
        <w:t>月</w:t>
      </w:r>
      <w:r>
        <w:rPr>
          <w:rFonts w:hint="eastAsia" w:ascii="Times New Roman" w:hAnsi="Times New Roman" w:eastAsia="仿宋_GB2312" w:cs="仿宋_GB2312"/>
          <w:b w:val="0"/>
          <w:bCs w:val="0"/>
          <w:sz w:val="32"/>
          <w:szCs w:val="32"/>
          <w:u w:val="single"/>
          <w:lang w:val="en-US" w:eastAsia="zh-CN"/>
        </w:rPr>
        <w:t>30</w:t>
      </w:r>
      <w:r>
        <w:rPr>
          <w:rFonts w:hint="eastAsia" w:ascii="Times New Roman" w:hAnsi="Times New Roman" w:eastAsia="仿宋_GB2312" w:cs="仿宋_GB2312"/>
          <w:b w:val="0"/>
          <w:bCs w:val="0"/>
          <w:sz w:val="32"/>
          <w:szCs w:val="32"/>
        </w:rPr>
        <w:t>日</w:t>
      </w:r>
      <w:bookmarkStart w:id="0" w:name="_GoBack"/>
      <w:bookmarkEnd w:id="0"/>
    </w:p>
    <w:p w14:paraId="036F910F">
      <w:pPr>
        <w:ind w:left="638" w:leftChars="304" w:firstLine="0" w:firstLineChars="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（公示期为7天）</w:t>
      </w:r>
    </w:p>
    <w:p w14:paraId="456DC77C">
      <w:pPr>
        <w:ind w:left="638" w:leftChars="304" w:firstLine="0" w:firstLineChars="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监督电话：0472---2627626</w:t>
      </w:r>
    </w:p>
    <w:p w14:paraId="09EEB1D5">
      <w:pPr>
        <w:rPr>
          <w:rFonts w:hint="eastAsia" w:ascii="Times New Roman" w:hAnsi="Times New Roman" w:eastAsia="仿宋_GB2312" w:cs="仿宋_GB2312"/>
          <w:b w:val="0"/>
          <w:bCs w:val="0"/>
          <w:sz w:val="32"/>
          <w:szCs w:val="32"/>
          <w:u w:val="none"/>
          <w:lang w:val="en-US" w:eastAsia="zh-CN"/>
        </w:rPr>
      </w:pPr>
    </w:p>
    <w:p w14:paraId="4A21F8C3">
      <w:pPr>
        <w:rPr>
          <w:rFonts w:hint="eastAsia" w:ascii="Times New Roman" w:hAnsi="Times New Roman" w:eastAsia="仿宋_GB2312" w:cs="仿宋_GB2312"/>
          <w:b w:val="0"/>
          <w:bCs w:val="0"/>
          <w:sz w:val="32"/>
          <w:szCs w:val="32"/>
          <w:u w:val="none"/>
          <w:lang w:val="en-US" w:eastAsia="zh-CN"/>
        </w:rPr>
      </w:pPr>
    </w:p>
    <w:p w14:paraId="5B63643F">
      <w:pPr>
        <w:jc w:val="right"/>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u w:val="none"/>
          <w:lang w:val="en-US" w:eastAsia="zh-CN"/>
        </w:rPr>
        <w:t>包头市昆都仑区人民政府</w:t>
      </w:r>
      <w:r>
        <w:rPr>
          <w:rFonts w:hint="eastAsia" w:ascii="Times New Roman" w:hAnsi="Times New Roman" w:eastAsia="仿宋_GB2312" w:cs="仿宋_GB2312"/>
          <w:b w:val="0"/>
          <w:bCs w:val="0"/>
          <w:sz w:val="32"/>
          <w:szCs w:val="32"/>
          <w:u w:val="none"/>
        </w:rPr>
        <w:t>鞍山道</w:t>
      </w:r>
      <w:r>
        <w:rPr>
          <w:rFonts w:hint="eastAsia" w:ascii="Times New Roman" w:hAnsi="Times New Roman" w:eastAsia="仿宋_GB2312" w:cs="仿宋_GB2312"/>
          <w:b w:val="0"/>
          <w:bCs w:val="0"/>
          <w:sz w:val="32"/>
          <w:szCs w:val="32"/>
        </w:rPr>
        <w:t>街道办事处</w:t>
      </w:r>
    </w:p>
    <w:p w14:paraId="569BCA8A">
      <w:pPr>
        <w:jc w:val="center"/>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val="en-US" w:eastAsia="zh-CN"/>
        </w:rPr>
        <w:t xml:space="preserve">                      2026</w:t>
      </w:r>
      <w:r>
        <w:rPr>
          <w:rFonts w:hint="eastAsia" w:ascii="Times New Roman" w:hAnsi="Times New Roman" w:eastAsia="仿宋_GB2312" w:cs="仿宋_GB2312"/>
          <w:b w:val="0"/>
          <w:bCs w:val="0"/>
          <w:sz w:val="32"/>
          <w:szCs w:val="32"/>
        </w:rPr>
        <w:t>年</w:t>
      </w:r>
      <w:r>
        <w:rPr>
          <w:rFonts w:hint="eastAsia" w:ascii="Times New Roman" w:hAnsi="Times New Roman" w:eastAsia="仿宋_GB2312" w:cs="仿宋_GB2312"/>
          <w:b w:val="0"/>
          <w:bCs w:val="0"/>
          <w:sz w:val="32"/>
          <w:szCs w:val="32"/>
          <w:lang w:val="en-US" w:eastAsia="zh-CN"/>
        </w:rPr>
        <w:t>7</w:t>
      </w:r>
      <w:r>
        <w:rPr>
          <w:rFonts w:hint="eastAsia" w:ascii="Times New Roman" w:hAnsi="Times New Roman" w:eastAsia="仿宋_GB2312" w:cs="仿宋_GB2312"/>
          <w:b w:val="0"/>
          <w:bCs w:val="0"/>
          <w:sz w:val="32"/>
          <w:szCs w:val="32"/>
        </w:rPr>
        <w:t>月</w:t>
      </w:r>
      <w:r>
        <w:rPr>
          <w:rFonts w:hint="eastAsia" w:ascii="Times New Roman" w:hAnsi="Times New Roman" w:eastAsia="仿宋_GB2312" w:cs="仿宋_GB2312"/>
          <w:b w:val="0"/>
          <w:bCs w:val="0"/>
          <w:sz w:val="32"/>
          <w:szCs w:val="32"/>
          <w:lang w:val="en-US" w:eastAsia="zh-CN"/>
        </w:rPr>
        <w:t>24</w:t>
      </w:r>
      <w:r>
        <w:rPr>
          <w:rFonts w:hint="eastAsia" w:ascii="Times New Roman" w:hAnsi="Times New Roman" w:eastAsia="仿宋_GB2312" w:cs="仿宋_GB2312"/>
          <w:b w:val="0"/>
          <w:bCs w:val="0"/>
          <w:sz w:val="32"/>
          <w:szCs w:val="32"/>
        </w:rPr>
        <w:t>日</w:t>
      </w:r>
    </w:p>
    <w:p w14:paraId="5346DC3C">
      <w:pPr>
        <w:rPr>
          <w:rFonts w:hint="eastAsia" w:ascii="Times New Roman" w:hAnsi="Times New Roman" w:eastAsia="仿宋_GB2312" w:cs="仿宋_GB2312"/>
          <w:b w:val="0"/>
          <w:bCs w:val="0"/>
          <w:sz w:val="32"/>
          <w:szCs w:val="32"/>
        </w:rPr>
      </w:pPr>
    </w:p>
    <w:sectPr>
      <w:headerReference r:id="rId3" w:type="default"/>
      <w:footerReference r:id="rId4" w:type="default"/>
      <w:pgSz w:w="11906" w:h="16838"/>
      <w:pgMar w:top="1134" w:right="1134" w:bottom="1440" w:left="1418" w:header="284" w:footer="28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54013">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01338">
    <w:pPr>
      <w:pStyle w:val="5"/>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MTdmZjBiNDU1OWQ3Y2U0MjY0NmNkNmQwNmEwZTYifQ=="/>
    <w:docVar w:name="KSO_WPS_MARK_KEY" w:val="aeb7beb5-9b30-4f89-8514-7ee1955a2660"/>
  </w:docVars>
  <w:rsids>
    <w:rsidRoot w:val="002F59A2"/>
    <w:rsid w:val="00012856"/>
    <w:rsid w:val="000136D4"/>
    <w:rsid w:val="0003171C"/>
    <w:rsid w:val="00060D70"/>
    <w:rsid w:val="00090854"/>
    <w:rsid w:val="00092352"/>
    <w:rsid w:val="000947D1"/>
    <w:rsid w:val="000A108E"/>
    <w:rsid w:val="000A2721"/>
    <w:rsid w:val="000C0D94"/>
    <w:rsid w:val="000C2014"/>
    <w:rsid w:val="000D1B29"/>
    <w:rsid w:val="000E0ED4"/>
    <w:rsid w:val="000E2082"/>
    <w:rsid w:val="001029CC"/>
    <w:rsid w:val="00122509"/>
    <w:rsid w:val="00136B6E"/>
    <w:rsid w:val="0016651F"/>
    <w:rsid w:val="00170C67"/>
    <w:rsid w:val="00186829"/>
    <w:rsid w:val="001D27B5"/>
    <w:rsid w:val="001D7CAA"/>
    <w:rsid w:val="001F135C"/>
    <w:rsid w:val="001F4AAB"/>
    <w:rsid w:val="00201BB8"/>
    <w:rsid w:val="00226DD5"/>
    <w:rsid w:val="002270A2"/>
    <w:rsid w:val="002357F8"/>
    <w:rsid w:val="00237F6E"/>
    <w:rsid w:val="002720C6"/>
    <w:rsid w:val="00274D7F"/>
    <w:rsid w:val="002A4A1A"/>
    <w:rsid w:val="002A4CB8"/>
    <w:rsid w:val="002B2A7E"/>
    <w:rsid w:val="002D0694"/>
    <w:rsid w:val="002D205B"/>
    <w:rsid w:val="002D2DCB"/>
    <w:rsid w:val="002D3A9E"/>
    <w:rsid w:val="002D46A0"/>
    <w:rsid w:val="002E5035"/>
    <w:rsid w:val="002F59A2"/>
    <w:rsid w:val="0031691D"/>
    <w:rsid w:val="003355E6"/>
    <w:rsid w:val="0034305E"/>
    <w:rsid w:val="0035104D"/>
    <w:rsid w:val="0038002A"/>
    <w:rsid w:val="00394B25"/>
    <w:rsid w:val="003C3C70"/>
    <w:rsid w:val="0040007A"/>
    <w:rsid w:val="00424636"/>
    <w:rsid w:val="00452A38"/>
    <w:rsid w:val="004727A5"/>
    <w:rsid w:val="0047449B"/>
    <w:rsid w:val="004805A5"/>
    <w:rsid w:val="00483553"/>
    <w:rsid w:val="004A6AF8"/>
    <w:rsid w:val="004C3FF7"/>
    <w:rsid w:val="004D3919"/>
    <w:rsid w:val="004D63E5"/>
    <w:rsid w:val="004F4242"/>
    <w:rsid w:val="00507C8F"/>
    <w:rsid w:val="005278D2"/>
    <w:rsid w:val="00543FE0"/>
    <w:rsid w:val="0056099A"/>
    <w:rsid w:val="00567EF9"/>
    <w:rsid w:val="00577699"/>
    <w:rsid w:val="0058205E"/>
    <w:rsid w:val="00583AF8"/>
    <w:rsid w:val="00594AED"/>
    <w:rsid w:val="005B1EF3"/>
    <w:rsid w:val="005C1159"/>
    <w:rsid w:val="005C20D6"/>
    <w:rsid w:val="005E0047"/>
    <w:rsid w:val="005E1598"/>
    <w:rsid w:val="005E3E52"/>
    <w:rsid w:val="005F4ECE"/>
    <w:rsid w:val="006151EB"/>
    <w:rsid w:val="00627482"/>
    <w:rsid w:val="00643809"/>
    <w:rsid w:val="00661746"/>
    <w:rsid w:val="00664521"/>
    <w:rsid w:val="00667092"/>
    <w:rsid w:val="00677F62"/>
    <w:rsid w:val="006B3543"/>
    <w:rsid w:val="006B6F8D"/>
    <w:rsid w:val="006E7719"/>
    <w:rsid w:val="006F79E2"/>
    <w:rsid w:val="00705356"/>
    <w:rsid w:val="007149AC"/>
    <w:rsid w:val="007155BD"/>
    <w:rsid w:val="00721C87"/>
    <w:rsid w:val="00726904"/>
    <w:rsid w:val="00730A9E"/>
    <w:rsid w:val="0075148F"/>
    <w:rsid w:val="007949C3"/>
    <w:rsid w:val="007A368E"/>
    <w:rsid w:val="007A6CB0"/>
    <w:rsid w:val="007E1B85"/>
    <w:rsid w:val="007E307C"/>
    <w:rsid w:val="00805D4F"/>
    <w:rsid w:val="0083367C"/>
    <w:rsid w:val="00837748"/>
    <w:rsid w:val="00844ECA"/>
    <w:rsid w:val="008541B9"/>
    <w:rsid w:val="00855D42"/>
    <w:rsid w:val="0086005E"/>
    <w:rsid w:val="008611B9"/>
    <w:rsid w:val="008701A6"/>
    <w:rsid w:val="00885502"/>
    <w:rsid w:val="00891886"/>
    <w:rsid w:val="008A0B78"/>
    <w:rsid w:val="008C1514"/>
    <w:rsid w:val="008D225B"/>
    <w:rsid w:val="008E4C24"/>
    <w:rsid w:val="008F057A"/>
    <w:rsid w:val="009036FE"/>
    <w:rsid w:val="00943981"/>
    <w:rsid w:val="0094512F"/>
    <w:rsid w:val="009672BA"/>
    <w:rsid w:val="00976516"/>
    <w:rsid w:val="00986601"/>
    <w:rsid w:val="00993127"/>
    <w:rsid w:val="00997128"/>
    <w:rsid w:val="009D49B6"/>
    <w:rsid w:val="009D738B"/>
    <w:rsid w:val="00A222D8"/>
    <w:rsid w:val="00A2535B"/>
    <w:rsid w:val="00A25E1F"/>
    <w:rsid w:val="00A304BF"/>
    <w:rsid w:val="00A335FC"/>
    <w:rsid w:val="00A52D4E"/>
    <w:rsid w:val="00A55AE5"/>
    <w:rsid w:val="00A6062C"/>
    <w:rsid w:val="00A673D2"/>
    <w:rsid w:val="00A8048F"/>
    <w:rsid w:val="00A91D10"/>
    <w:rsid w:val="00AB2DE8"/>
    <w:rsid w:val="00AB354E"/>
    <w:rsid w:val="00AC442A"/>
    <w:rsid w:val="00AD02DD"/>
    <w:rsid w:val="00AE2FA0"/>
    <w:rsid w:val="00B0307D"/>
    <w:rsid w:val="00B165DC"/>
    <w:rsid w:val="00B16BC7"/>
    <w:rsid w:val="00B40FAF"/>
    <w:rsid w:val="00B44E58"/>
    <w:rsid w:val="00B4694B"/>
    <w:rsid w:val="00B60BEA"/>
    <w:rsid w:val="00B6611F"/>
    <w:rsid w:val="00B73CDA"/>
    <w:rsid w:val="00B84A2F"/>
    <w:rsid w:val="00BA72B8"/>
    <w:rsid w:val="00BD79C0"/>
    <w:rsid w:val="00BE4882"/>
    <w:rsid w:val="00BF0E8F"/>
    <w:rsid w:val="00C04B20"/>
    <w:rsid w:val="00C27AD9"/>
    <w:rsid w:val="00C347B2"/>
    <w:rsid w:val="00C37A8C"/>
    <w:rsid w:val="00C51BF5"/>
    <w:rsid w:val="00C6369E"/>
    <w:rsid w:val="00C75B93"/>
    <w:rsid w:val="00C825B3"/>
    <w:rsid w:val="00C8487A"/>
    <w:rsid w:val="00C86FAD"/>
    <w:rsid w:val="00C9370D"/>
    <w:rsid w:val="00CB4FB1"/>
    <w:rsid w:val="00CC39DE"/>
    <w:rsid w:val="00D178C3"/>
    <w:rsid w:val="00D17D44"/>
    <w:rsid w:val="00D36E50"/>
    <w:rsid w:val="00D65DE2"/>
    <w:rsid w:val="00D72F66"/>
    <w:rsid w:val="00DC08C3"/>
    <w:rsid w:val="00DC2234"/>
    <w:rsid w:val="00DE0835"/>
    <w:rsid w:val="00DE484E"/>
    <w:rsid w:val="00DE4BD2"/>
    <w:rsid w:val="00DF30E6"/>
    <w:rsid w:val="00E329A5"/>
    <w:rsid w:val="00E3446C"/>
    <w:rsid w:val="00E55C5D"/>
    <w:rsid w:val="00E67524"/>
    <w:rsid w:val="00E72C16"/>
    <w:rsid w:val="00E73C31"/>
    <w:rsid w:val="00E97BB2"/>
    <w:rsid w:val="00EB6E21"/>
    <w:rsid w:val="00EC5A91"/>
    <w:rsid w:val="00EE5196"/>
    <w:rsid w:val="00EF0E16"/>
    <w:rsid w:val="00EF1E66"/>
    <w:rsid w:val="00F02F38"/>
    <w:rsid w:val="00F04F95"/>
    <w:rsid w:val="00F16A84"/>
    <w:rsid w:val="00F3792F"/>
    <w:rsid w:val="00F449D5"/>
    <w:rsid w:val="00F62BC3"/>
    <w:rsid w:val="00F649E2"/>
    <w:rsid w:val="00F6713E"/>
    <w:rsid w:val="00FC0E13"/>
    <w:rsid w:val="00FD32B2"/>
    <w:rsid w:val="00FE19AB"/>
    <w:rsid w:val="012D66CB"/>
    <w:rsid w:val="01A744F3"/>
    <w:rsid w:val="01D27FE2"/>
    <w:rsid w:val="01EF0580"/>
    <w:rsid w:val="034555A4"/>
    <w:rsid w:val="03844C35"/>
    <w:rsid w:val="04283DEC"/>
    <w:rsid w:val="0483681C"/>
    <w:rsid w:val="051D5587"/>
    <w:rsid w:val="057512D1"/>
    <w:rsid w:val="084C4C30"/>
    <w:rsid w:val="08AE7560"/>
    <w:rsid w:val="099B343C"/>
    <w:rsid w:val="0A0A1D20"/>
    <w:rsid w:val="0B071D49"/>
    <w:rsid w:val="0B8A1AE7"/>
    <w:rsid w:val="0BC03E78"/>
    <w:rsid w:val="0CC51EC7"/>
    <w:rsid w:val="0D033AAC"/>
    <w:rsid w:val="0EEC6170"/>
    <w:rsid w:val="103D0184"/>
    <w:rsid w:val="12327BEA"/>
    <w:rsid w:val="12A07A53"/>
    <w:rsid w:val="13B164F7"/>
    <w:rsid w:val="13FD6DB7"/>
    <w:rsid w:val="14304936"/>
    <w:rsid w:val="146F1DFE"/>
    <w:rsid w:val="14C901DD"/>
    <w:rsid w:val="15CE4D67"/>
    <w:rsid w:val="16EE68FB"/>
    <w:rsid w:val="17B9394E"/>
    <w:rsid w:val="17C15544"/>
    <w:rsid w:val="196E52A8"/>
    <w:rsid w:val="19F236E5"/>
    <w:rsid w:val="1A827F47"/>
    <w:rsid w:val="1B1D38EE"/>
    <w:rsid w:val="1B246C92"/>
    <w:rsid w:val="1B4279DB"/>
    <w:rsid w:val="1BC52E2C"/>
    <w:rsid w:val="1BD35C05"/>
    <w:rsid w:val="1C641149"/>
    <w:rsid w:val="1EF83F8A"/>
    <w:rsid w:val="200A5B20"/>
    <w:rsid w:val="21EB7EB0"/>
    <w:rsid w:val="23DE59DE"/>
    <w:rsid w:val="25AC7FE2"/>
    <w:rsid w:val="268306F4"/>
    <w:rsid w:val="276D285E"/>
    <w:rsid w:val="27F018BF"/>
    <w:rsid w:val="28162B0C"/>
    <w:rsid w:val="28564402"/>
    <w:rsid w:val="29661E71"/>
    <w:rsid w:val="2C9C30E1"/>
    <w:rsid w:val="2CBB0830"/>
    <w:rsid w:val="2F27518C"/>
    <w:rsid w:val="2F47242D"/>
    <w:rsid w:val="31115BB2"/>
    <w:rsid w:val="32BF3532"/>
    <w:rsid w:val="32C7370A"/>
    <w:rsid w:val="33BE6FF0"/>
    <w:rsid w:val="34916B56"/>
    <w:rsid w:val="36DA107F"/>
    <w:rsid w:val="379B0C61"/>
    <w:rsid w:val="38F15C32"/>
    <w:rsid w:val="39685525"/>
    <w:rsid w:val="3A126979"/>
    <w:rsid w:val="3A2D554A"/>
    <w:rsid w:val="3B8344A7"/>
    <w:rsid w:val="3C943F1F"/>
    <w:rsid w:val="3CA762E9"/>
    <w:rsid w:val="3EEB23D7"/>
    <w:rsid w:val="3F5C66C5"/>
    <w:rsid w:val="40BE3E7C"/>
    <w:rsid w:val="41F32961"/>
    <w:rsid w:val="47323EC9"/>
    <w:rsid w:val="47D7589F"/>
    <w:rsid w:val="48E27891"/>
    <w:rsid w:val="48F30D3D"/>
    <w:rsid w:val="4B051A83"/>
    <w:rsid w:val="4C343FBB"/>
    <w:rsid w:val="4C77328F"/>
    <w:rsid w:val="4E0174E9"/>
    <w:rsid w:val="4E547871"/>
    <w:rsid w:val="4E80429F"/>
    <w:rsid w:val="4FD9016A"/>
    <w:rsid w:val="502B394F"/>
    <w:rsid w:val="510363AF"/>
    <w:rsid w:val="513843D5"/>
    <w:rsid w:val="542D1A7C"/>
    <w:rsid w:val="54891421"/>
    <w:rsid w:val="551D5B3E"/>
    <w:rsid w:val="56DC77BF"/>
    <w:rsid w:val="56F16399"/>
    <w:rsid w:val="56F862EE"/>
    <w:rsid w:val="57CD71D5"/>
    <w:rsid w:val="586F28C8"/>
    <w:rsid w:val="588A5297"/>
    <w:rsid w:val="59D40CDB"/>
    <w:rsid w:val="59F3378A"/>
    <w:rsid w:val="5AD30E70"/>
    <w:rsid w:val="5B122FA1"/>
    <w:rsid w:val="5B5424F7"/>
    <w:rsid w:val="5B6F6D58"/>
    <w:rsid w:val="5BA7274E"/>
    <w:rsid w:val="5BFC61E4"/>
    <w:rsid w:val="5C6C19BF"/>
    <w:rsid w:val="5CCE3EC4"/>
    <w:rsid w:val="5D1F2136"/>
    <w:rsid w:val="5DB93AD3"/>
    <w:rsid w:val="5E9B070B"/>
    <w:rsid w:val="5EA521EB"/>
    <w:rsid w:val="5F3F0D5F"/>
    <w:rsid w:val="611E5846"/>
    <w:rsid w:val="641756EB"/>
    <w:rsid w:val="64406FC4"/>
    <w:rsid w:val="645A3D55"/>
    <w:rsid w:val="649C2907"/>
    <w:rsid w:val="668C6C9A"/>
    <w:rsid w:val="6BFE197A"/>
    <w:rsid w:val="6C1C5754"/>
    <w:rsid w:val="6C1F6BEF"/>
    <w:rsid w:val="6C637A03"/>
    <w:rsid w:val="6CA2784C"/>
    <w:rsid w:val="6E4E541F"/>
    <w:rsid w:val="6F5C5F9E"/>
    <w:rsid w:val="6FDF6213"/>
    <w:rsid w:val="70733C71"/>
    <w:rsid w:val="720C47EF"/>
    <w:rsid w:val="723546F7"/>
    <w:rsid w:val="741D6DBB"/>
    <w:rsid w:val="743D0F2F"/>
    <w:rsid w:val="74BE2FD6"/>
    <w:rsid w:val="756F0F22"/>
    <w:rsid w:val="75932838"/>
    <w:rsid w:val="763F0A61"/>
    <w:rsid w:val="771A694A"/>
    <w:rsid w:val="77DC20EB"/>
    <w:rsid w:val="7A0C2F3A"/>
    <w:rsid w:val="7AA84C5D"/>
    <w:rsid w:val="7B6A72EC"/>
    <w:rsid w:val="7BB00211"/>
    <w:rsid w:val="7BE050F0"/>
    <w:rsid w:val="7C34060A"/>
    <w:rsid w:val="7C7C4862"/>
    <w:rsid w:val="7CC36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页眉 Char"/>
    <w:basedOn w:val="7"/>
    <w:link w:val="5"/>
    <w:qFormat/>
    <w:uiPriority w:val="99"/>
    <w:rPr>
      <w:kern w:val="2"/>
      <w:sz w:val="18"/>
      <w:szCs w:val="18"/>
    </w:rPr>
  </w:style>
  <w:style w:type="character" w:customStyle="1" w:styleId="10">
    <w:name w:val="页脚 Char"/>
    <w:basedOn w:val="7"/>
    <w:link w:val="4"/>
    <w:semiHidden/>
    <w:qFormat/>
    <w:uiPriority w:val="99"/>
    <w:rPr>
      <w:kern w:val="2"/>
      <w:sz w:val="18"/>
      <w:szCs w:val="18"/>
    </w:rPr>
  </w:style>
  <w:style w:type="character" w:customStyle="1" w:styleId="11">
    <w:name w:val="批注框文本 Char"/>
    <w:basedOn w:val="7"/>
    <w:link w:val="3"/>
    <w:semiHidden/>
    <w:qFormat/>
    <w:uiPriority w:val="99"/>
    <w:rPr>
      <w:kern w:val="2"/>
      <w:sz w:val="18"/>
      <w:szCs w:val="18"/>
    </w:rPr>
  </w:style>
  <w:style w:type="character" w:customStyle="1" w:styleId="12">
    <w:name w:val="日期 Char"/>
    <w:basedOn w:val="7"/>
    <w:link w:val="2"/>
    <w:semiHidden/>
    <w:qFormat/>
    <w:uiPriority w:val="99"/>
    <w:rPr>
      <w:kern w:val="2"/>
      <w:sz w:val="21"/>
      <w:szCs w:val="22"/>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2A768D-AF22-46F4-B17A-E60CE4F735CA}">
  <ds:schemaRefs/>
</ds:datastoreItem>
</file>

<file path=docProps/app.xml><?xml version="1.0" encoding="utf-8"?>
<Properties xmlns="http://schemas.openxmlformats.org/officeDocument/2006/extended-properties" xmlns:vt="http://schemas.openxmlformats.org/officeDocument/2006/docPropsVTypes">
  <Template>Normal</Template>
  <Pages>1</Pages>
  <Words>309</Words>
  <Characters>349</Characters>
  <Lines>23</Lines>
  <Paragraphs>6</Paragraphs>
  <TotalTime>39</TotalTime>
  <ScaleCrop>false</ScaleCrop>
  <LinksUpToDate>false</LinksUpToDate>
  <CharactersWithSpaces>371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2019-12-06T02:42:00Z</dcterms:created>
  <dc:creator>Administrator</dc:creator>
  <cp:lastModifiedBy>小赵</cp:lastModifiedBy>
  <cp:lastPrinted>2026-07-15T02:05:24Z</cp:lastPrinted>
  <dcterms:modified xsi:type="dcterms:W3CDTF">2026-07-15T02:39:32Z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4A2052A075C24560A2FC67A94F57A76A_13</vt:lpwstr>
  </property>
  <property fmtid="{D5CDD505-2E9C-101B-9397-08002B2CF9AE}" pid="4" name="KSOTemplateDocerSaveRecord">
    <vt:lpwstr>eyJoZGlkIjoiMGFhN2Q5NDc1MjNjOWZjY2MwYzI2YTQzN2NiNGE4MDkiLCJ1c2VySWQiOiIxMTM5NDE4MjA4In0=</vt:lpwstr>
  </property>
</Properties>
</file>